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BF" w:rsidRPr="00074131" w:rsidRDefault="00272FBF" w:rsidP="00272F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131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272FBF" w:rsidRPr="00074131" w:rsidRDefault="00272FBF" w:rsidP="00272F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 27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272FBF" w:rsidRPr="00074131" w:rsidTr="009E6D32">
        <w:tc>
          <w:tcPr>
            <w:tcW w:w="170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B5E9C" w:rsidRPr="00074131" w:rsidTr="009E6D32">
        <w:tc>
          <w:tcPr>
            <w:tcW w:w="1701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B5E9C" w:rsidRPr="00263478" w:rsidRDefault="00C74966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2634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глагола   </w:t>
            </w:r>
          </w:p>
        </w:tc>
        <w:tc>
          <w:tcPr>
            <w:tcW w:w="2126" w:type="dxa"/>
          </w:tcPr>
          <w:p w:rsidR="00DB5E9C" w:rsidRPr="00263478" w:rsidRDefault="00E9273F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3ч </w:t>
            </w:r>
            <w:r w:rsidR="0026298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7496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62981">
              <w:rPr>
                <w:rFonts w:ascii="Times New Roman" w:hAnsi="Times New Roman" w:cs="Times New Roman"/>
                <w:sz w:val="24"/>
                <w:szCs w:val="24"/>
              </w:rPr>
              <w:t xml:space="preserve"> -127</w:t>
            </w:r>
          </w:p>
        </w:tc>
        <w:tc>
          <w:tcPr>
            <w:tcW w:w="2551" w:type="dxa"/>
          </w:tcPr>
          <w:p w:rsidR="00DB5E9C" w:rsidRPr="00074131" w:rsidRDefault="00C74966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3ч. Упр. 13</w:t>
            </w:r>
            <w:r w:rsidR="00262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91414E" w:rsidRPr="00074131" w:rsidTr="009E6D32">
        <w:tc>
          <w:tcPr>
            <w:tcW w:w="1701" w:type="dxa"/>
          </w:tcPr>
          <w:p w:rsidR="0091414E" w:rsidRPr="00074131" w:rsidRDefault="0091414E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9273F" w:rsidRPr="008415E9" w:rsidRDefault="00E9273F" w:rsidP="00E9273F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  <w:r w:rsidRPr="008415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414E" w:rsidRPr="00263478" w:rsidRDefault="00E9273F" w:rsidP="00E92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15E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</w:t>
            </w:r>
          </w:p>
        </w:tc>
        <w:tc>
          <w:tcPr>
            <w:tcW w:w="2126" w:type="dxa"/>
          </w:tcPr>
          <w:p w:rsidR="0091414E" w:rsidRPr="008415E9" w:rsidRDefault="00E9273F" w:rsidP="009E6D32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 2ч с.67</w:t>
            </w:r>
          </w:p>
        </w:tc>
        <w:tc>
          <w:tcPr>
            <w:tcW w:w="2551" w:type="dxa"/>
          </w:tcPr>
          <w:p w:rsidR="0091414E" w:rsidRPr="00074131" w:rsidRDefault="00E9273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216,217,218</w:t>
            </w:r>
          </w:p>
        </w:tc>
        <w:tc>
          <w:tcPr>
            <w:tcW w:w="2092" w:type="dxa"/>
          </w:tcPr>
          <w:p w:rsidR="0091414E" w:rsidRPr="00074131" w:rsidRDefault="0091414E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6F09E8" w:rsidRPr="00263478" w:rsidRDefault="006F09E8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Н.Рыленков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Родине». Тема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2126" w:type="dxa"/>
          </w:tcPr>
          <w:p w:rsidR="006F09E8" w:rsidRPr="00297AD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152 выразительное чтение</w:t>
            </w: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903866" w:rsidRPr="00074131" w:rsidTr="009E6D32">
        <w:tc>
          <w:tcPr>
            <w:tcW w:w="1701" w:type="dxa"/>
          </w:tcPr>
          <w:p w:rsidR="00903866" w:rsidRPr="00903866" w:rsidRDefault="00903866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903866" w:rsidRPr="00903866" w:rsidRDefault="00903866" w:rsidP="009E6D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903866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единства.</w:t>
            </w:r>
          </w:p>
          <w:p w:rsidR="00903866" w:rsidRPr="00903866" w:rsidRDefault="00903866" w:rsidP="009E6D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3866" w:rsidRPr="00903866" w:rsidRDefault="00903866" w:rsidP="009E6D3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3866">
              <w:rPr>
                <w:rFonts w:ascii="Times New Roman" w:eastAsia="Calibri" w:hAnsi="Times New Roman"/>
                <w:sz w:val="24"/>
                <w:szCs w:val="24"/>
              </w:rPr>
              <w:t>Учебник 2ч с. 93-95</w:t>
            </w:r>
          </w:p>
        </w:tc>
        <w:tc>
          <w:tcPr>
            <w:tcW w:w="2551" w:type="dxa"/>
          </w:tcPr>
          <w:p w:rsidR="00903866" w:rsidRPr="00903866" w:rsidRDefault="00903866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6">
              <w:rPr>
                <w:rFonts w:ascii="Times New Roman" w:hAnsi="Times New Roman" w:cs="Times New Roman"/>
                <w:sz w:val="24"/>
                <w:szCs w:val="24"/>
              </w:rPr>
              <w:t>с.93-95. Задания по теме в РТП</w:t>
            </w:r>
          </w:p>
        </w:tc>
        <w:tc>
          <w:tcPr>
            <w:tcW w:w="2092" w:type="dxa"/>
          </w:tcPr>
          <w:p w:rsidR="00903866" w:rsidRPr="00903866" w:rsidRDefault="00903866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6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(30,60 м).</w:t>
            </w:r>
          </w:p>
        </w:tc>
        <w:tc>
          <w:tcPr>
            <w:tcW w:w="2126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hAnsi="Times New Roman" w:cs="Times New Roman"/>
                <w:sz w:val="24"/>
                <w:szCs w:val="24"/>
              </w:rPr>
              <w:t>Учебник стр.151-152</w:t>
            </w:r>
          </w:p>
        </w:tc>
        <w:tc>
          <w:tcPr>
            <w:tcW w:w="2551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</w:t>
            </w: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11D3" w:rsidRPr="00074131" w:rsidRDefault="005711D3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FBF" w:rsidRPr="00074131" w:rsidRDefault="00272FBF" w:rsidP="00272F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Вторник 28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272FBF" w:rsidRPr="00074131" w:rsidTr="009E6D32">
        <w:tc>
          <w:tcPr>
            <w:tcW w:w="170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B5E9C" w:rsidRPr="00074131" w:rsidTr="009E6D32">
        <w:tc>
          <w:tcPr>
            <w:tcW w:w="1701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B5E9C" w:rsidRPr="00263478" w:rsidRDefault="00DB5E9C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>в приставках</w:t>
            </w:r>
          </w:p>
        </w:tc>
        <w:tc>
          <w:tcPr>
            <w:tcW w:w="2126" w:type="dxa"/>
          </w:tcPr>
          <w:p w:rsidR="00DB5E9C" w:rsidRPr="0091414E" w:rsidRDefault="00DB5E9C" w:rsidP="009E6D32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</w:t>
            </w:r>
            <w:r w:rsidR="009141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ебник 3ч с. 127-128</w:t>
            </w:r>
          </w:p>
        </w:tc>
        <w:tc>
          <w:tcPr>
            <w:tcW w:w="2551" w:type="dxa"/>
          </w:tcPr>
          <w:p w:rsidR="00DB5E9C" w:rsidRPr="00074131" w:rsidRDefault="0091414E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134,135</w:t>
            </w:r>
          </w:p>
        </w:tc>
        <w:tc>
          <w:tcPr>
            <w:tcW w:w="2092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E77240" w:rsidRPr="00074131" w:rsidTr="009E6D32">
        <w:tc>
          <w:tcPr>
            <w:tcW w:w="1701" w:type="dxa"/>
          </w:tcPr>
          <w:p w:rsidR="00E77240" w:rsidRPr="00074131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77240" w:rsidRPr="0091414E" w:rsidRDefault="00E77240" w:rsidP="00E927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  <w:p w:rsidR="00E77240" w:rsidRPr="00263478" w:rsidRDefault="00E77240" w:rsidP="00E927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Применение союза «и» и союза «или»</w:t>
            </w:r>
          </w:p>
        </w:tc>
        <w:tc>
          <w:tcPr>
            <w:tcW w:w="2126" w:type="dxa"/>
          </w:tcPr>
          <w:p w:rsidR="00E77240" w:rsidRPr="00E77240" w:rsidRDefault="00E77240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40">
              <w:rPr>
                <w:rFonts w:ascii="Times New Roman" w:hAnsi="Times New Roman" w:cs="Times New Roman"/>
                <w:sz w:val="24"/>
                <w:szCs w:val="24"/>
              </w:rPr>
              <w:t>Учебник 2ч с.70-72</w:t>
            </w:r>
          </w:p>
        </w:tc>
        <w:tc>
          <w:tcPr>
            <w:tcW w:w="2551" w:type="dxa"/>
          </w:tcPr>
          <w:p w:rsidR="00E77240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227-230, 232(устно) 233,234 (письменно).</w:t>
            </w:r>
          </w:p>
          <w:p w:rsidR="00E77240" w:rsidRPr="00074131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Читайте учебник! Там есть объяснение!</w:t>
            </w:r>
          </w:p>
        </w:tc>
        <w:tc>
          <w:tcPr>
            <w:tcW w:w="2092" w:type="dxa"/>
          </w:tcPr>
          <w:p w:rsidR="00E77240" w:rsidRPr="00074131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5711D3" w:rsidRPr="00074131" w:rsidTr="009E6D32">
        <w:tc>
          <w:tcPr>
            <w:tcW w:w="1701" w:type="dxa"/>
          </w:tcPr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D3" w:rsidRPr="0049720A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11D3" w:rsidRPr="0049720A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костюмы</w:t>
            </w:r>
          </w:p>
        </w:tc>
        <w:tc>
          <w:tcPr>
            <w:tcW w:w="2126" w:type="dxa"/>
          </w:tcPr>
          <w:p w:rsidR="005711D3" w:rsidRPr="0049720A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 упр. 3</w:t>
            </w:r>
          </w:p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 упр. 4</w:t>
            </w:r>
          </w:p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711D3" w:rsidRPr="0049720A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4972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письменные задания</w:t>
            </w:r>
          </w:p>
          <w:p w:rsidR="005711D3" w:rsidRPr="0049720A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3" w:rsidRPr="00074131" w:rsidTr="009E6D32">
        <w:tc>
          <w:tcPr>
            <w:tcW w:w="1701" w:type="dxa"/>
          </w:tcPr>
          <w:p w:rsid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5711D3" w:rsidRPr="00724E74" w:rsidRDefault="005711D3" w:rsidP="009E6D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4E74">
              <w:rPr>
                <w:rFonts w:ascii="Times New Roman" w:hAnsi="Times New Roman" w:cs="Times New Roman"/>
                <w:b/>
                <w:szCs w:val="24"/>
                <w:u w:val="single"/>
              </w:rPr>
              <w:t>(Литературное чтение)</w:t>
            </w:r>
          </w:p>
        </w:tc>
        <w:tc>
          <w:tcPr>
            <w:tcW w:w="2127" w:type="dxa"/>
          </w:tcPr>
          <w:p w:rsidR="005711D3" w:rsidRPr="00297AD4" w:rsidRDefault="005711D3" w:rsidP="009E6D32">
            <w:pPr>
              <w:pStyle w:val="a5"/>
            </w:pPr>
            <w:r w:rsidRPr="000770A5">
              <w:rPr>
                <w:rFonts w:ascii="Times New Roman" w:hAnsi="Times New Roman" w:cs="Times New Roman"/>
                <w:sz w:val="24"/>
                <w:szCs w:val="24"/>
              </w:rPr>
              <w:t>Жизнь современной Православной Церкви.</w:t>
            </w:r>
          </w:p>
        </w:tc>
        <w:tc>
          <w:tcPr>
            <w:tcW w:w="2126" w:type="dxa"/>
          </w:tcPr>
          <w:p w:rsidR="005711D3" w:rsidRPr="008415E9" w:rsidRDefault="005711D3" w:rsidP="009E6D32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(30,60 м).</w:t>
            </w:r>
          </w:p>
        </w:tc>
        <w:tc>
          <w:tcPr>
            <w:tcW w:w="2126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hAnsi="Times New Roman" w:cs="Times New Roman"/>
                <w:sz w:val="24"/>
                <w:szCs w:val="24"/>
              </w:rPr>
              <w:t>Учебник стр.152-153</w:t>
            </w:r>
          </w:p>
        </w:tc>
        <w:tc>
          <w:tcPr>
            <w:tcW w:w="2551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туловища.</w:t>
            </w: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FBF" w:rsidRPr="00074131" w:rsidRDefault="00272FBF" w:rsidP="00272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FBF" w:rsidRPr="00074131" w:rsidRDefault="00272FBF" w:rsidP="00272F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Среда 29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272FBF" w:rsidRPr="00074131" w:rsidTr="009E6D32">
        <w:tc>
          <w:tcPr>
            <w:tcW w:w="170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B5E9C" w:rsidRPr="00074131" w:rsidTr="009E6D32">
        <w:tc>
          <w:tcPr>
            <w:tcW w:w="1701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B5E9C" w:rsidRPr="00263478" w:rsidRDefault="00DB5E9C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263478">
              <w:rPr>
                <w:rFonts w:ascii="Times New Roman" w:hAnsi="Times New Roman" w:cs="Times New Roman"/>
                <w:sz w:val="24"/>
                <w:szCs w:val="24"/>
              </w:rPr>
              <w:t>в приставках. Закрепление</w:t>
            </w:r>
          </w:p>
        </w:tc>
        <w:tc>
          <w:tcPr>
            <w:tcW w:w="2126" w:type="dxa"/>
          </w:tcPr>
          <w:p w:rsidR="00DB5E9C" w:rsidRPr="00263478" w:rsidRDefault="00DB5E9C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262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чебник 3ч с. 128-129</w:t>
            </w:r>
          </w:p>
        </w:tc>
        <w:tc>
          <w:tcPr>
            <w:tcW w:w="2551" w:type="dxa"/>
          </w:tcPr>
          <w:p w:rsidR="00DB5E9C" w:rsidRPr="00074131" w:rsidRDefault="00262981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136,137</w:t>
            </w:r>
          </w:p>
        </w:tc>
        <w:tc>
          <w:tcPr>
            <w:tcW w:w="2092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91414E" w:rsidRPr="00074131" w:rsidTr="009E6D32">
        <w:tc>
          <w:tcPr>
            <w:tcW w:w="1701" w:type="dxa"/>
          </w:tcPr>
          <w:p w:rsidR="0091414E" w:rsidRPr="00074131" w:rsidRDefault="0091414E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9273F" w:rsidRPr="0091414E" w:rsidRDefault="00E9273F" w:rsidP="00E927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Когда выполнение одного условия</w:t>
            </w:r>
          </w:p>
          <w:p w:rsidR="0091414E" w:rsidRPr="00263478" w:rsidRDefault="00E9273F" w:rsidP="00E9273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126" w:type="dxa"/>
          </w:tcPr>
          <w:p w:rsidR="0091414E" w:rsidRPr="00E77240" w:rsidRDefault="00E77240" w:rsidP="009141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7240">
              <w:rPr>
                <w:rFonts w:ascii="Times New Roman" w:hAnsi="Times New Roman" w:cs="Times New Roman"/>
                <w:sz w:val="24"/>
                <w:szCs w:val="24"/>
              </w:rPr>
              <w:t>Учебник 2ч с.73</w:t>
            </w:r>
          </w:p>
        </w:tc>
        <w:tc>
          <w:tcPr>
            <w:tcW w:w="2551" w:type="dxa"/>
          </w:tcPr>
          <w:p w:rsidR="0091414E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238,239 (устно)</w:t>
            </w:r>
          </w:p>
          <w:p w:rsidR="00E77240" w:rsidRPr="00074131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 (письменно)</w:t>
            </w:r>
          </w:p>
        </w:tc>
        <w:tc>
          <w:tcPr>
            <w:tcW w:w="2092" w:type="dxa"/>
          </w:tcPr>
          <w:p w:rsidR="0091414E" w:rsidRPr="00074131" w:rsidRDefault="0091414E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6F09E8" w:rsidRPr="00724E7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Н.Рубцов «Доволен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буквально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всем!..».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текста на смысловые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части.</w:t>
            </w:r>
          </w:p>
        </w:tc>
        <w:tc>
          <w:tcPr>
            <w:tcW w:w="2126" w:type="dxa"/>
          </w:tcPr>
          <w:p w:rsidR="006F09E8" w:rsidRPr="00297AD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с.154-155</w:t>
            </w: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с.154-155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итать, выполнять задания.</w:t>
            </w: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9E8" w:rsidRPr="00297AD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к 9 Мая. </w:t>
            </w: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Выполненное практическое задание</w:t>
            </w: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FBF" w:rsidRPr="00074131" w:rsidRDefault="00272FBF" w:rsidP="00272F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72FBF" w:rsidRPr="00074131" w:rsidRDefault="00272FBF" w:rsidP="00272F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Четверг 30</w:t>
      </w:r>
      <w:r w:rsidRPr="00074131">
        <w:rPr>
          <w:rFonts w:ascii="Times New Roman" w:hAnsi="Times New Roman" w:cs="Times New Roman"/>
          <w:sz w:val="24"/>
          <w:szCs w:val="24"/>
          <w:u w:val="single"/>
        </w:rPr>
        <w:t>.04.2020</w:t>
      </w:r>
    </w:p>
    <w:tbl>
      <w:tblPr>
        <w:tblStyle w:val="a3"/>
        <w:tblW w:w="10597" w:type="dxa"/>
        <w:tblInd w:w="-1026" w:type="dxa"/>
        <w:tblLayout w:type="fixed"/>
        <w:tblLook w:val="04A0"/>
      </w:tblPr>
      <w:tblGrid>
        <w:gridCol w:w="1701"/>
        <w:gridCol w:w="2127"/>
        <w:gridCol w:w="2126"/>
        <w:gridCol w:w="2551"/>
        <w:gridCol w:w="2092"/>
      </w:tblGrid>
      <w:tr w:rsidR="00272FBF" w:rsidRPr="00074131" w:rsidTr="009E6D32">
        <w:tc>
          <w:tcPr>
            <w:tcW w:w="170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92" w:type="dxa"/>
          </w:tcPr>
          <w:p w:rsidR="00272FBF" w:rsidRPr="00074131" w:rsidRDefault="00272FBF" w:rsidP="009E6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DB5E9C" w:rsidRPr="00074131" w:rsidTr="009E6D32">
        <w:tc>
          <w:tcPr>
            <w:tcW w:w="1701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DB5E9C" w:rsidRPr="00263478" w:rsidRDefault="00C74966" w:rsidP="009E6D3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Проверочная работа </w:t>
            </w:r>
            <w:r w:rsidR="00DB5E9C" w:rsidRPr="00852CC8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>«Орфограммы в разных частях слова»</w:t>
            </w:r>
            <w:r w:rsidR="00DB5E9C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DB5E9C" w:rsidRPr="00263478" w:rsidRDefault="00DB5E9C" w:rsidP="009E6D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634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</w:t>
            </w:r>
            <w:r w:rsidR="00FC20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ебник 3</w:t>
            </w:r>
            <w:r w:rsidR="00262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="00FC20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с. </w:t>
            </w:r>
            <w:r w:rsidR="002629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130-131</w:t>
            </w:r>
          </w:p>
        </w:tc>
        <w:tc>
          <w:tcPr>
            <w:tcW w:w="2551" w:type="dxa"/>
          </w:tcPr>
          <w:p w:rsidR="00DB5E9C" w:rsidRPr="00074131" w:rsidRDefault="00262981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3ч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139</w:t>
            </w:r>
          </w:p>
        </w:tc>
        <w:tc>
          <w:tcPr>
            <w:tcW w:w="2092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DB5E9C" w:rsidRPr="00074131" w:rsidTr="0091414E">
        <w:tc>
          <w:tcPr>
            <w:tcW w:w="1701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9273F" w:rsidRPr="0091414E" w:rsidRDefault="00E9273F" w:rsidP="00E927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Логическая связка «не только»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E9C" w:rsidRPr="00074131" w:rsidRDefault="00E9273F" w:rsidP="00E9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14E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9C" w:rsidRPr="00E77240" w:rsidRDefault="00E77240" w:rsidP="009141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2ч с. 74-76</w:t>
            </w:r>
          </w:p>
        </w:tc>
        <w:tc>
          <w:tcPr>
            <w:tcW w:w="2551" w:type="dxa"/>
          </w:tcPr>
          <w:p w:rsidR="00E77240" w:rsidRPr="00074131" w:rsidRDefault="00E77240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243,245,246, 248,249</w:t>
            </w:r>
          </w:p>
        </w:tc>
        <w:tc>
          <w:tcPr>
            <w:tcW w:w="2092" w:type="dxa"/>
          </w:tcPr>
          <w:p w:rsidR="00DB5E9C" w:rsidRPr="00074131" w:rsidRDefault="00DB5E9C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Выполненные письменные задания</w:t>
            </w: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6F09E8" w:rsidRPr="00297AD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 w:rsidRPr="00297A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ѐ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мерещится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09E8" w:rsidRPr="00297AD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повторы.</w:t>
            </w:r>
          </w:p>
        </w:tc>
        <w:tc>
          <w:tcPr>
            <w:tcW w:w="2126" w:type="dxa"/>
          </w:tcPr>
          <w:p w:rsidR="006F09E8" w:rsidRPr="00297AD4" w:rsidRDefault="006F09E8" w:rsidP="009E6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2ч </w:t>
            </w:r>
            <w:r w:rsidRPr="00297AD4">
              <w:rPr>
                <w:rFonts w:ascii="Times New Roman" w:hAnsi="Times New Roman" w:cs="Times New Roman"/>
                <w:sz w:val="24"/>
                <w:szCs w:val="24"/>
              </w:rPr>
              <w:t>с. 156-158</w:t>
            </w: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 выразительно читать.</w:t>
            </w: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ответ</w:t>
            </w:r>
          </w:p>
        </w:tc>
      </w:tr>
      <w:tr w:rsidR="006F09E8" w:rsidRPr="00074131" w:rsidTr="009E6D32">
        <w:tc>
          <w:tcPr>
            <w:tcW w:w="170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6F09E8" w:rsidRPr="00F81F12" w:rsidRDefault="006F09E8" w:rsidP="009E6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9E8" w:rsidRPr="002A23EE" w:rsidRDefault="006F09E8" w:rsidP="009E6D3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Победы</w:t>
            </w:r>
          </w:p>
        </w:tc>
        <w:tc>
          <w:tcPr>
            <w:tcW w:w="2092" w:type="dxa"/>
          </w:tcPr>
          <w:p w:rsidR="006F09E8" w:rsidRPr="00074131" w:rsidRDefault="006F09E8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5711D3" w:rsidRPr="00074131" w:rsidTr="009E6D32">
        <w:tc>
          <w:tcPr>
            <w:tcW w:w="1701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127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(30,60 м).</w:t>
            </w:r>
          </w:p>
        </w:tc>
        <w:tc>
          <w:tcPr>
            <w:tcW w:w="2126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hAnsi="Times New Roman" w:cs="Times New Roman"/>
                <w:sz w:val="24"/>
                <w:szCs w:val="24"/>
              </w:rPr>
              <w:t>Учебник стр.152-153</w:t>
            </w:r>
          </w:p>
        </w:tc>
        <w:tc>
          <w:tcPr>
            <w:tcW w:w="2551" w:type="dxa"/>
          </w:tcPr>
          <w:p w:rsidR="005711D3" w:rsidRPr="005711D3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туловища.</w:t>
            </w:r>
          </w:p>
        </w:tc>
        <w:tc>
          <w:tcPr>
            <w:tcW w:w="2092" w:type="dxa"/>
          </w:tcPr>
          <w:p w:rsidR="005711D3" w:rsidRPr="00074131" w:rsidRDefault="005711D3" w:rsidP="009E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CF4" w:rsidRDefault="00FE7CF4"/>
    <w:sectPr w:rsidR="00FE7CF4" w:rsidSect="000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BF"/>
    <w:rsid w:val="00262981"/>
    <w:rsid w:val="00272FBF"/>
    <w:rsid w:val="005711D3"/>
    <w:rsid w:val="006F09E8"/>
    <w:rsid w:val="00903866"/>
    <w:rsid w:val="0091414E"/>
    <w:rsid w:val="00C74966"/>
    <w:rsid w:val="00DB5E9C"/>
    <w:rsid w:val="00E77240"/>
    <w:rsid w:val="00E9273F"/>
    <w:rsid w:val="00FC20A5"/>
    <w:rsid w:val="00FE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72FBF"/>
  </w:style>
  <w:style w:type="paragraph" w:styleId="a5">
    <w:name w:val="No Spacing"/>
    <w:link w:val="a4"/>
    <w:uiPriority w:val="1"/>
    <w:qFormat/>
    <w:rsid w:val="00272FB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7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2020-04-24T10:00:00Z</dcterms:created>
  <dcterms:modified xsi:type="dcterms:W3CDTF">2020-04-26T14:38:00Z</dcterms:modified>
</cp:coreProperties>
</file>